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190B8C" w:rsidRDefault="007C5301" w:rsidP="00190B8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СОГЛАСОВАНО                                         </w:t>
      </w:r>
      <w:r w:rsidR="00B004A1" w:rsidRPr="00190B8C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                          </w:t>
      </w:r>
      <w:r w:rsidRPr="00190B8C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190B8C" w:rsidRDefault="007C5301" w:rsidP="00190B8C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Председатель </w:t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Глава </w:t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>МО «Дебесский район</w:t>
      </w:r>
      <w:r w:rsidR="00B004A1"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</w:p>
    <w:p w:rsidR="007C5301" w:rsidRPr="00190B8C" w:rsidRDefault="007C5301" w:rsidP="00190B8C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Совета депутатов                                            </w:t>
      </w:r>
      <w:r w:rsidR="00B004A1"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</w:t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______________А.С. Иванов</w:t>
      </w:r>
    </w:p>
    <w:p w:rsidR="007C5301" w:rsidRPr="00190B8C" w:rsidRDefault="007C5301" w:rsidP="00190B8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190B8C" w:rsidRDefault="007C5301" w:rsidP="00190B8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i/>
          <w:iCs/>
          <w:color w:val="0D0D0D" w:themeColor="text1" w:themeTint="F2"/>
          <w:sz w:val="26"/>
          <w:szCs w:val="26"/>
        </w:rPr>
        <w:t>____________</w:t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О.Р. Степанова</w:t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</w:p>
    <w:p w:rsidR="007C5301" w:rsidRPr="00190B8C" w:rsidRDefault="007C5301" w:rsidP="00190B8C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                                                </w:t>
      </w:r>
    </w:p>
    <w:p w:rsidR="0037312C" w:rsidRPr="00190B8C" w:rsidRDefault="0037312C" w:rsidP="00190B8C">
      <w:pPr>
        <w:pStyle w:val="11"/>
        <w:rPr>
          <w:color w:val="0D0D0D" w:themeColor="text1" w:themeTint="F2"/>
          <w:sz w:val="26"/>
          <w:szCs w:val="26"/>
        </w:rPr>
      </w:pPr>
      <w:r w:rsidRPr="00190B8C">
        <w:rPr>
          <w:color w:val="0D0D0D" w:themeColor="text1" w:themeTint="F2"/>
          <w:sz w:val="26"/>
          <w:szCs w:val="26"/>
        </w:rPr>
        <w:tab/>
      </w:r>
      <w:r w:rsidRPr="00190B8C">
        <w:rPr>
          <w:color w:val="0D0D0D" w:themeColor="text1" w:themeTint="F2"/>
          <w:sz w:val="26"/>
          <w:szCs w:val="26"/>
        </w:rPr>
        <w:tab/>
      </w:r>
      <w:r w:rsidRPr="00190B8C">
        <w:rPr>
          <w:color w:val="0D0D0D" w:themeColor="text1" w:themeTint="F2"/>
          <w:sz w:val="26"/>
          <w:szCs w:val="26"/>
        </w:rPr>
        <w:tab/>
      </w:r>
      <w:r w:rsidRPr="00190B8C">
        <w:rPr>
          <w:color w:val="0D0D0D" w:themeColor="text1" w:themeTint="F2"/>
          <w:sz w:val="26"/>
          <w:szCs w:val="26"/>
        </w:rPr>
        <w:tab/>
      </w:r>
      <w:r w:rsidRPr="00190B8C">
        <w:rPr>
          <w:color w:val="0D0D0D" w:themeColor="text1" w:themeTint="F2"/>
          <w:sz w:val="26"/>
          <w:szCs w:val="26"/>
        </w:rPr>
        <w:tab/>
      </w:r>
    </w:p>
    <w:p w:rsidR="0037312C" w:rsidRPr="00190B8C" w:rsidRDefault="0037312C" w:rsidP="00190B8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ПЛАН</w:t>
      </w:r>
    </w:p>
    <w:p w:rsidR="0037312C" w:rsidRPr="00190B8C" w:rsidRDefault="0037312C" w:rsidP="00190B8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основных мероприятий МО «Дебесский район»</w:t>
      </w:r>
    </w:p>
    <w:p w:rsidR="0037312C" w:rsidRPr="00190B8C" w:rsidRDefault="0037312C" w:rsidP="00190B8C">
      <w:pPr>
        <w:pStyle w:val="110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90B8C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на </w:t>
      </w:r>
      <w:r w:rsidR="004209AF" w:rsidRPr="00190B8C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январь</w:t>
      </w:r>
      <w:r w:rsidR="007C5301" w:rsidRPr="00190B8C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190B8C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202</w:t>
      </w:r>
      <w:r w:rsidR="004209AF" w:rsidRPr="00190B8C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1</w:t>
      </w:r>
      <w:r w:rsidRPr="00190B8C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года</w:t>
      </w: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2126"/>
        <w:gridCol w:w="850"/>
        <w:gridCol w:w="1228"/>
        <w:gridCol w:w="1795"/>
      </w:tblGrid>
      <w:tr w:rsidR="00C06E50" w:rsidRPr="00190B8C" w:rsidTr="00824710">
        <w:tc>
          <w:tcPr>
            <w:tcW w:w="567" w:type="dxa"/>
          </w:tcPr>
          <w:p w:rsidR="0037312C" w:rsidRPr="00190B8C" w:rsidRDefault="0037312C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Дата</w:t>
            </w:r>
          </w:p>
        </w:tc>
        <w:tc>
          <w:tcPr>
            <w:tcW w:w="3687" w:type="dxa"/>
          </w:tcPr>
          <w:p w:rsidR="0037312C" w:rsidRPr="00190B8C" w:rsidRDefault="0037312C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37312C" w:rsidRPr="00190B8C" w:rsidRDefault="0037312C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Место проведения</w:t>
            </w:r>
          </w:p>
        </w:tc>
        <w:tc>
          <w:tcPr>
            <w:tcW w:w="850" w:type="dxa"/>
          </w:tcPr>
          <w:p w:rsidR="0037312C" w:rsidRPr="00190B8C" w:rsidRDefault="0037312C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Время</w:t>
            </w:r>
          </w:p>
        </w:tc>
        <w:tc>
          <w:tcPr>
            <w:tcW w:w="1228" w:type="dxa"/>
          </w:tcPr>
          <w:p w:rsidR="0037312C" w:rsidRPr="00190B8C" w:rsidRDefault="0037312C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Категория</w:t>
            </w:r>
          </w:p>
        </w:tc>
        <w:tc>
          <w:tcPr>
            <w:tcW w:w="1795" w:type="dxa"/>
          </w:tcPr>
          <w:p w:rsidR="0037312C" w:rsidRPr="00190B8C" w:rsidRDefault="0037312C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Ответственные</w:t>
            </w:r>
          </w:p>
        </w:tc>
      </w:tr>
      <w:tr w:rsidR="008F7D43" w:rsidRPr="00190B8C" w:rsidTr="00824710">
        <w:tc>
          <w:tcPr>
            <w:tcW w:w="567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Новогоднее театрализованное представление «Новогодняя сказка»</w:t>
            </w:r>
          </w:p>
        </w:tc>
        <w:tc>
          <w:tcPr>
            <w:tcW w:w="2126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Площадь ДЦКР</w:t>
            </w:r>
          </w:p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01.30</w:t>
            </w:r>
          </w:p>
        </w:tc>
        <w:tc>
          <w:tcPr>
            <w:tcW w:w="1228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8F7D43" w:rsidRPr="00190B8C" w:rsidRDefault="008F7D43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8F7D43" w:rsidRPr="00190B8C" w:rsidTr="00824710">
        <w:tc>
          <w:tcPr>
            <w:tcW w:w="567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7" w:type="dxa"/>
          </w:tcPr>
          <w:p w:rsidR="008F7D43" w:rsidRPr="00190B8C" w:rsidRDefault="008F7D43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Новогодняя дискотека</w:t>
            </w:r>
          </w:p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«Бычий каламбур»</w:t>
            </w:r>
          </w:p>
        </w:tc>
        <w:tc>
          <w:tcPr>
            <w:tcW w:w="2126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Площадь ДЦКР</w:t>
            </w:r>
          </w:p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02.00-05.00</w:t>
            </w:r>
          </w:p>
        </w:tc>
        <w:tc>
          <w:tcPr>
            <w:tcW w:w="1228" w:type="dxa"/>
          </w:tcPr>
          <w:p w:rsidR="008F7D43" w:rsidRPr="00190B8C" w:rsidRDefault="008F7D43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8F7D43" w:rsidRPr="00190B8C" w:rsidRDefault="008F7D43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5B582A" w:rsidRPr="00190B8C" w:rsidTr="00824710">
        <w:tc>
          <w:tcPr>
            <w:tcW w:w="567" w:type="dxa"/>
          </w:tcPr>
          <w:p w:rsidR="005B582A" w:rsidRPr="00190B8C" w:rsidRDefault="005B582A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5B582A" w:rsidRPr="00190B8C" w:rsidRDefault="005B582A" w:rsidP="00190B8C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Hlk501885884"/>
            <w:r w:rsidRPr="00190B8C">
              <w:rPr>
                <w:rFonts w:ascii="Times New Roman" w:eastAsia="Calibri" w:hAnsi="Times New Roman" w:cs="Times New Roman"/>
                <w:sz w:val="26"/>
                <w:szCs w:val="26"/>
              </w:rPr>
              <w:t>«Новогодний Микс». Развлекательная новогодняя программа для всех категорий населения</w:t>
            </w:r>
            <w:bookmarkEnd w:id="0"/>
          </w:p>
          <w:p w:rsidR="005B582A" w:rsidRPr="00190B8C" w:rsidRDefault="005B582A" w:rsidP="00190B8C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B582A" w:rsidRPr="00190B8C" w:rsidRDefault="005B582A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B582A" w:rsidRPr="00190B8C" w:rsidRDefault="005B582A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Выставочный зал «ЗарниШунды» ДИМЦКиТ «Сибирский тракт»</w:t>
            </w:r>
          </w:p>
        </w:tc>
        <w:tc>
          <w:tcPr>
            <w:tcW w:w="850" w:type="dxa"/>
          </w:tcPr>
          <w:p w:rsidR="005B582A" w:rsidRPr="00190B8C" w:rsidRDefault="00C9543A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228" w:type="dxa"/>
          </w:tcPr>
          <w:p w:rsidR="005B582A" w:rsidRPr="00190B8C" w:rsidRDefault="005B582A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1795" w:type="dxa"/>
          </w:tcPr>
          <w:p w:rsidR="005B582A" w:rsidRPr="00190B8C" w:rsidRDefault="00250FD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2-9</w:t>
            </w:r>
          </w:p>
        </w:tc>
        <w:tc>
          <w:tcPr>
            <w:tcW w:w="3687" w:type="dxa"/>
          </w:tcPr>
          <w:p w:rsidR="00422771" w:rsidRPr="00190B8C" w:rsidRDefault="00422771" w:rsidP="00C9543A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Межведомственные рейды в период зимних каникул по общественным местам, семьям СОП </w:t>
            </w:r>
            <w:r w:rsidR="00C954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422771" w:rsidRPr="00190B8C" w:rsidRDefault="00C9543A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территории района</w:t>
            </w:r>
          </w:p>
        </w:tc>
        <w:tc>
          <w:tcPr>
            <w:tcW w:w="850" w:type="dxa"/>
          </w:tcPr>
          <w:p w:rsidR="00422771" w:rsidRPr="00190B8C" w:rsidRDefault="00C9543A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1228" w:type="dxa"/>
          </w:tcPr>
          <w:p w:rsidR="00422771" w:rsidRPr="00190B8C" w:rsidRDefault="00422771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422771" w:rsidRPr="00190B8C" w:rsidRDefault="00C9543A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3-8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Работа антикафе </w:t>
            </w:r>
          </w:p>
          <w:p w:rsidR="00422771" w:rsidRPr="00190B8C" w:rsidRDefault="00422771" w:rsidP="00190B8C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«Территория молодежи»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МЦ «Вертиаль»</w:t>
            </w:r>
          </w:p>
        </w:tc>
        <w:tc>
          <w:tcPr>
            <w:tcW w:w="850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228" w:type="dxa"/>
          </w:tcPr>
          <w:p w:rsidR="00422771" w:rsidRPr="00190B8C" w:rsidRDefault="00C9543A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14+</w:t>
            </w:r>
          </w:p>
        </w:tc>
        <w:tc>
          <w:tcPr>
            <w:tcW w:w="1795" w:type="dxa"/>
          </w:tcPr>
          <w:p w:rsidR="00422771" w:rsidRPr="00190B8C" w:rsidRDefault="005D1399" w:rsidP="00190B8C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Кафе-караоке «Новогоднее путешествие в страну музыки»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Площадка «Мост»</w:t>
            </w:r>
          </w:p>
        </w:tc>
        <w:tc>
          <w:tcPr>
            <w:tcW w:w="850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28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 6+</w:t>
            </w:r>
          </w:p>
        </w:tc>
        <w:tc>
          <w:tcPr>
            <w:tcW w:w="1795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«Веселая игротека» игровая программа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«Чупчипал»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(Площадь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ДЦКР)</w:t>
            </w:r>
          </w:p>
        </w:tc>
        <w:tc>
          <w:tcPr>
            <w:tcW w:w="850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28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 6+</w:t>
            </w:r>
          </w:p>
        </w:tc>
        <w:tc>
          <w:tcPr>
            <w:tcW w:w="1795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Мастерская «Новогодние причуды»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Фойе ДЦКР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28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 6+</w:t>
            </w:r>
          </w:p>
        </w:tc>
        <w:tc>
          <w:tcPr>
            <w:tcW w:w="1795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Сюжетная шоу-игра «Операция Мороzz′Ko и другие»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ДЦКР 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«Чупчипал»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(площадь ДЦКР)</w:t>
            </w:r>
          </w:p>
        </w:tc>
        <w:tc>
          <w:tcPr>
            <w:tcW w:w="850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28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 6+</w:t>
            </w:r>
          </w:p>
        </w:tc>
        <w:tc>
          <w:tcPr>
            <w:tcW w:w="1795" w:type="dxa"/>
          </w:tcPr>
          <w:p w:rsidR="00422771" w:rsidRPr="00190B8C" w:rsidRDefault="00422771" w:rsidP="00C9543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Игровая развлекательная программа «Новогодний музфейерверк»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Площадка «Мост»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</w:tc>
        <w:tc>
          <w:tcPr>
            <w:tcW w:w="1228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14+</w:t>
            </w:r>
          </w:p>
        </w:tc>
        <w:tc>
          <w:tcPr>
            <w:tcW w:w="1795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Новогодний спектакль «Волшебный мешочек» (благотворительная ёлка)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Сцена, площадка «Мост»</w:t>
            </w:r>
          </w:p>
        </w:tc>
        <w:tc>
          <w:tcPr>
            <w:tcW w:w="850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28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lastRenderedPageBreak/>
              <w:t>4-5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Мастер- классы «Подарок на Рождество»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МБУК ДРДР</w:t>
            </w:r>
          </w:p>
          <w:p w:rsidR="00422771" w:rsidRPr="00190B8C" w:rsidRDefault="00422771" w:rsidP="00190B8C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422771" w:rsidRPr="00190B8C" w:rsidRDefault="00422771" w:rsidP="00190B8C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228" w:type="dxa"/>
          </w:tcPr>
          <w:p w:rsidR="00422771" w:rsidRPr="00190B8C" w:rsidRDefault="00190B8C" w:rsidP="00190B8C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В</w:t>
            </w:r>
            <w:r w:rsidR="00422771" w:rsidRPr="00190B8C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се категории</w:t>
            </w:r>
          </w:p>
        </w:tc>
        <w:tc>
          <w:tcPr>
            <w:tcW w:w="1795" w:type="dxa"/>
          </w:tcPr>
          <w:p w:rsidR="00422771" w:rsidRPr="00190B8C" w:rsidRDefault="00422771" w:rsidP="00190B8C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422771" w:rsidRPr="00190B8C" w:rsidTr="00824710">
        <w:tc>
          <w:tcPr>
            <w:tcW w:w="56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Мультфейерверк «Новый год шагает по планете»</w:t>
            </w:r>
          </w:p>
        </w:tc>
        <w:tc>
          <w:tcPr>
            <w:tcW w:w="2126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РМБ</w:t>
            </w:r>
          </w:p>
        </w:tc>
        <w:tc>
          <w:tcPr>
            <w:tcW w:w="850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28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</w:tc>
        <w:tc>
          <w:tcPr>
            <w:tcW w:w="1795" w:type="dxa"/>
          </w:tcPr>
          <w:p w:rsidR="00422771" w:rsidRPr="00190B8C" w:rsidRDefault="00422771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F73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Рождественский  турнир по мини-футболу  на снегу среди учащихся МО «Дебесский район» </w:t>
            </w:r>
          </w:p>
        </w:tc>
        <w:tc>
          <w:tcPr>
            <w:tcW w:w="2126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с.Дебесы</w:t>
            </w:r>
          </w:p>
        </w:tc>
        <w:tc>
          <w:tcPr>
            <w:tcW w:w="850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12+</w:t>
            </w:r>
          </w:p>
        </w:tc>
        <w:tc>
          <w:tcPr>
            <w:tcW w:w="1795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Развлекательная п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рограмма «Посиделки у самовара»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Выставочный зал «ЗарниШунды» МБУК «ДИМЦКиТ «Сибирский тракт»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Смешанная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Районные соревнования  по лыжным гонкам среди учащихся – «Рождественские гонки»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с.Дебесы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Музыкальная открытка «Праздник Рождество Христово»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F73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46DE0" w:rsidRPr="00190B8C" w:rsidRDefault="00E46DE0" w:rsidP="00E46DE0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тренировка Дебесской ДЮСШ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по лыжным гонкам среди учащихся – «Рождественские гонки»</w:t>
            </w:r>
          </w:p>
        </w:tc>
        <w:tc>
          <w:tcPr>
            <w:tcW w:w="2126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база</w:t>
            </w:r>
          </w:p>
        </w:tc>
        <w:tc>
          <w:tcPr>
            <w:tcW w:w="850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28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11+</w:t>
            </w:r>
          </w:p>
        </w:tc>
        <w:tc>
          <w:tcPr>
            <w:tcW w:w="1795" w:type="dxa"/>
          </w:tcPr>
          <w:p w:rsidR="00E46DE0" w:rsidRPr="00190B8C" w:rsidRDefault="00E46DE0" w:rsidP="00F73D58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Конкурсно-игровая программа «Рождественский переполох»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«Чупчипал»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(Площадь ДЦКР)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 6+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8"/>
              <w:shd w:val="clear" w:color="auto" w:fill="FFFFFF"/>
              <w:spacing w:before="0" w:after="0"/>
              <w:rPr>
                <w:rFonts w:eastAsia="Calibri"/>
                <w:sz w:val="26"/>
                <w:szCs w:val="26"/>
              </w:rPr>
            </w:pPr>
            <w:r w:rsidRPr="00190B8C">
              <w:rPr>
                <w:rFonts w:eastAsia="Calibri"/>
                <w:sz w:val="26"/>
                <w:szCs w:val="26"/>
              </w:rPr>
              <w:t xml:space="preserve">Вуж-Выль ар пумитан «Эшъёсын шулдыръяськон» 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Площадка «Мост»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Взрослые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36+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Рождественские гулянья  «Дарит искры волшебства светлый праздник Рождества!»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Мастер-класс «Рождественская звезда»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Фойе ДЦКР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Развлекательная дископрограмма «Знай нас на волнах Дебесы  плюс…»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Молодёжь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18+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Рождество Христово.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Музыкально-обрядовая композиция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Выставочный зал «ЗарниШунды» МБУК «ДИМЦКиТ «Сибирский тракт»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Рождественские посиделки «Погадаем на Рождество»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РМБ 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Мультэкспресс, посвящённый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детского кино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(Просмотр сказок и мультфильмов)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Квест-игра «Тайна новогодних часов»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Спортивные состязания «В гостях у Колобка»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ДЦКР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дети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6+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Рождественский  турнир по мини-футболу  на снегу среди учащихся МО «Дебесский район» 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с.Дебесы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  МО «Заречномедлинское»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(СП)  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Косарев С.А.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tabs>
                <w:tab w:val="left" w:pos="31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tabs>
                <w:tab w:val="center" w:pos="3084"/>
              </w:tabs>
              <w:snapToGrid w:val="0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  МО «Нижнепыхтинское»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tabs>
                <w:tab w:val="left" w:pos="31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tabs>
                <w:tab w:val="right" w:pos="19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Демина И.В.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с педагогами, аттестующимися в первом потоке 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  МО «Сюрногуртское»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Администрация МО  (СП)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Афанасьева А.А.</w:t>
            </w:r>
          </w:p>
        </w:tc>
      </w:tr>
      <w:tr w:rsidR="00E46DE0" w:rsidRPr="00190B8C" w:rsidTr="00250FD1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87" w:type="dxa"/>
            <w:vAlign w:val="center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МО «Уйвайское»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Администрация МО  (СП)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Иванов Э.В.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  МО «Котегуртское»</w:t>
            </w:r>
          </w:p>
        </w:tc>
        <w:tc>
          <w:tcPr>
            <w:tcW w:w="2126" w:type="dxa"/>
          </w:tcPr>
          <w:p w:rsidR="00E46DE0" w:rsidRDefault="00E46DE0" w:rsidP="00190B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Администрация МО (СП)</w:t>
            </w:r>
          </w:p>
          <w:p w:rsidR="00E46DE0" w:rsidRPr="00190B8C" w:rsidRDefault="00E46DE0" w:rsidP="00190B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E46DE0" w:rsidRPr="00190B8C" w:rsidRDefault="00E46DE0" w:rsidP="00190B8C">
            <w:pPr>
              <w:spacing w:line="276" w:lineRule="auto"/>
              <w:ind w:firstLine="33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Стрелкова В.В.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КДН и ЗП 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  МО «Большезетымское»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Корепанов С.Г.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ВКС, совещание с руководителями и специалистами СХО по подведению итогов работы за 10 месяцев в отрасли животноводства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Никитин А.Ю.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E46DE0" w:rsidRPr="00190B8C" w:rsidRDefault="00E46DE0" w:rsidP="00190B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  МО «Тыловайское»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Администрация МО (СП)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Первушин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ind w:left="-25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   15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Семинар-совещание с заместителями директоров по УВР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 xml:space="preserve">Аппаратное совещание при Главе района с заместителями главы Администрации района, </w:t>
            </w:r>
            <w:r w:rsidRPr="00190B8C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lastRenderedPageBreak/>
              <w:t>руководителем Аппарата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кабинет № 25 Администрации района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18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190B8C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18-23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по быстрым шахматам среди учащихся, проживающих в сельской местности «Сибирский тракт».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мероприятиях: церемония открытия, организация и проведение культурно-туристических программ, церемония закрытия.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БПОУ УР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«Дебесский политехникум»;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«Дебесская средняя общеобразовательная школа имени Л.В. Рыкова» (ориентировочно);</w:t>
            </w:r>
          </w:p>
          <w:p w:rsidR="00E46DE0" w:rsidRPr="00190B8C" w:rsidRDefault="00E46DE0" w:rsidP="001C37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Выставочный зал «ЗарниШунды» МБУК «ДИМЦКиТ «Сибирский тракт» 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10+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E46DE0" w:rsidRPr="00190B8C" w:rsidRDefault="00E46DE0" w:rsidP="001C37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Открытие «Всероссийские соревнования по быстрым шахматам среди учащихся, проживающих в сельской местности Дебесы»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Парк культуры и отдыха «Чупчипал»</w:t>
            </w:r>
          </w:p>
        </w:tc>
        <w:tc>
          <w:tcPr>
            <w:tcW w:w="850" w:type="dxa"/>
          </w:tcPr>
          <w:p w:rsidR="00E46DE0" w:rsidRDefault="00E46DE0" w:rsidP="005239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  <w:p w:rsidR="00E46DE0" w:rsidRDefault="00E46DE0" w:rsidP="005239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DE0" w:rsidRPr="00190B8C" w:rsidRDefault="00E46DE0" w:rsidP="005239D6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 категории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C37E2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6"/>
              <w:tabs>
                <w:tab w:val="left" w:pos="9355"/>
              </w:tabs>
              <w:ind w:left="-17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Семинар-совещание с руководителями образовательных организаций, осуществляющих образовательную деятельность по программам дошкольного образования</w:t>
            </w:r>
          </w:p>
        </w:tc>
        <w:tc>
          <w:tcPr>
            <w:tcW w:w="2126" w:type="dxa"/>
          </w:tcPr>
          <w:p w:rsidR="00E46DE0" w:rsidRPr="001C37E2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C37E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C37E2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Торжественное открытие детско-родительского клуба «Идилия» с включением развлекательных игр для детей</w:t>
            </w:r>
          </w:p>
          <w:p w:rsidR="00E46DE0" w:rsidRPr="00190B8C" w:rsidRDefault="00E46DE0" w:rsidP="00190B8C">
            <w:pPr>
              <w:pStyle w:val="a6"/>
              <w:tabs>
                <w:tab w:val="left" w:pos="9355"/>
              </w:tabs>
              <w:ind w:left="-17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«Наступили святки – начались колядки»</w:t>
            </w:r>
          </w:p>
        </w:tc>
        <w:tc>
          <w:tcPr>
            <w:tcW w:w="2126" w:type="dxa"/>
          </w:tcPr>
          <w:p w:rsidR="00E46DE0" w:rsidRPr="001C37E2" w:rsidRDefault="00E46DE0" w:rsidP="00190B8C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C37E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МЦ «Вертикаль»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18.30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 А.В.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с.Дебесы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 xml:space="preserve">Аппаратное совещание при Главе района с заместителями главы </w:t>
            </w:r>
            <w:r w:rsidRPr="00190B8C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lastRenderedPageBreak/>
              <w:t>Администрации района, руководителем Аппарата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кабинет № 25 Администрации района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25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190B8C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Заседание КДН и ЗП </w:t>
            </w:r>
          </w:p>
        </w:tc>
        <w:tc>
          <w:tcPr>
            <w:tcW w:w="2126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Иванов Л.Ю.</w:t>
            </w:r>
          </w:p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Совет Управления образования</w:t>
            </w:r>
          </w:p>
        </w:tc>
        <w:tc>
          <w:tcPr>
            <w:tcW w:w="2126" w:type="dxa"/>
          </w:tcPr>
          <w:p w:rsidR="00E46DE0" w:rsidRPr="00190B8C" w:rsidRDefault="00E46DE0" w:rsidP="00C2269E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C37E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Зал заседаний Администрации 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9.30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Шкляева О.В.</w:t>
            </w:r>
          </w:p>
          <w:p w:rsidR="00E46DE0" w:rsidRPr="00190B8C" w:rsidRDefault="00E46DE0" w:rsidP="00190B8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46DE0" w:rsidRPr="00190B8C" w:rsidTr="00824710">
        <w:tc>
          <w:tcPr>
            <w:tcW w:w="56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687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Игровая программа </w:t>
            </w:r>
            <w:r w:rsidRPr="00190B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для детей и подростков </w:t>
            </w:r>
            <w:r w:rsidRPr="00190B8C">
              <w:rPr>
                <w:rFonts w:ascii="Times New Roman" w:hAnsi="Times New Roman" w:cs="Times New Roman"/>
                <w:iCs/>
                <w:sz w:val="26"/>
                <w:szCs w:val="26"/>
              </w:rPr>
              <w:t>«Компьютер против Вируса», посвящённая Международному дню без интернета.</w:t>
            </w:r>
          </w:p>
        </w:tc>
        <w:tc>
          <w:tcPr>
            <w:tcW w:w="2126" w:type="dxa"/>
          </w:tcPr>
          <w:p w:rsidR="00E46DE0" w:rsidRPr="00190B8C" w:rsidRDefault="00E46DE0" w:rsidP="00723B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Выставочный зал «ЗарниШунды» МБУК «ДИМЦКиТ «Сибирский тракт»</w:t>
            </w:r>
          </w:p>
        </w:tc>
        <w:tc>
          <w:tcPr>
            <w:tcW w:w="850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1228" w:type="dxa"/>
          </w:tcPr>
          <w:p w:rsidR="00E46DE0" w:rsidRPr="00190B8C" w:rsidRDefault="00E46DE0" w:rsidP="00190B8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 xml:space="preserve">Дети </w:t>
            </w:r>
          </w:p>
        </w:tc>
        <w:tc>
          <w:tcPr>
            <w:tcW w:w="1795" w:type="dxa"/>
          </w:tcPr>
          <w:p w:rsidR="00E46DE0" w:rsidRPr="00190B8C" w:rsidRDefault="00E46DE0" w:rsidP="00190B8C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190B8C">
              <w:rPr>
                <w:rFonts w:ascii="Times New Roman" w:hAnsi="Times New Roman" w:cs="Times New Roman"/>
                <w:sz w:val="26"/>
                <w:szCs w:val="26"/>
              </w:rPr>
              <w:t>Корепанов А.В.</w:t>
            </w:r>
          </w:p>
        </w:tc>
      </w:tr>
    </w:tbl>
    <w:p w:rsidR="0077053F" w:rsidRPr="00190B8C" w:rsidRDefault="0037312C" w:rsidP="00190B8C">
      <w:pPr>
        <w:pStyle w:val="a8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190B8C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190B8C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Pr="00190B8C">
        <w:rPr>
          <w:color w:val="0D0D0D" w:themeColor="text1" w:themeTint="F2"/>
          <w:sz w:val="26"/>
          <w:szCs w:val="26"/>
          <w:shd w:val="clear" w:color="auto" w:fill="FFFFFF"/>
        </w:rPr>
        <w:t>Е.В.</w:t>
      </w:r>
      <w:r w:rsidR="00003EA8" w:rsidRPr="00190B8C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 w:rsidRPr="00190B8C">
        <w:rPr>
          <w:color w:val="0D0D0D" w:themeColor="text1" w:themeTint="F2"/>
          <w:sz w:val="26"/>
          <w:szCs w:val="26"/>
          <w:shd w:val="clear" w:color="auto" w:fill="FFFFFF"/>
        </w:rPr>
        <w:t xml:space="preserve">Смольникова </w:t>
      </w:r>
    </w:p>
    <w:sectPr w:rsidR="0077053F" w:rsidRPr="00190B8C" w:rsidSect="00824710">
      <w:pgSz w:w="11906" w:h="16838"/>
      <w:pgMar w:top="851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35F5"/>
    <w:rsid w:val="00067053"/>
    <w:rsid w:val="00067232"/>
    <w:rsid w:val="0006743C"/>
    <w:rsid w:val="00070ED7"/>
    <w:rsid w:val="0007205C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2F53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72F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8758D"/>
    <w:rsid w:val="00190985"/>
    <w:rsid w:val="00190B8C"/>
    <w:rsid w:val="0019522B"/>
    <w:rsid w:val="00195F2E"/>
    <w:rsid w:val="0019608B"/>
    <w:rsid w:val="00197342"/>
    <w:rsid w:val="001A045A"/>
    <w:rsid w:val="001A1422"/>
    <w:rsid w:val="001A5700"/>
    <w:rsid w:val="001A7D52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37E2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37B0"/>
    <w:rsid w:val="001E437B"/>
    <w:rsid w:val="001E6461"/>
    <w:rsid w:val="001E6789"/>
    <w:rsid w:val="001E73B1"/>
    <w:rsid w:val="001E79C0"/>
    <w:rsid w:val="001F2E3E"/>
    <w:rsid w:val="001F3A75"/>
    <w:rsid w:val="001F4247"/>
    <w:rsid w:val="001F75DE"/>
    <w:rsid w:val="00202F80"/>
    <w:rsid w:val="002035E3"/>
    <w:rsid w:val="00204B44"/>
    <w:rsid w:val="00204C18"/>
    <w:rsid w:val="0021081D"/>
    <w:rsid w:val="002119A3"/>
    <w:rsid w:val="00212AA1"/>
    <w:rsid w:val="00213F7D"/>
    <w:rsid w:val="0021448D"/>
    <w:rsid w:val="00216DDF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0FD1"/>
    <w:rsid w:val="00252C0B"/>
    <w:rsid w:val="002541D1"/>
    <w:rsid w:val="00254EB4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76F55"/>
    <w:rsid w:val="002803E0"/>
    <w:rsid w:val="00281125"/>
    <w:rsid w:val="0028283A"/>
    <w:rsid w:val="00282E26"/>
    <w:rsid w:val="00286DC4"/>
    <w:rsid w:val="0029005B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208C"/>
    <w:rsid w:val="002B2A3A"/>
    <w:rsid w:val="002B32AD"/>
    <w:rsid w:val="002B389E"/>
    <w:rsid w:val="002B544F"/>
    <w:rsid w:val="002B5502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2F33"/>
    <w:rsid w:val="002E3F8B"/>
    <w:rsid w:val="002E66F7"/>
    <w:rsid w:val="002E6EC5"/>
    <w:rsid w:val="002E7483"/>
    <w:rsid w:val="002F0F09"/>
    <w:rsid w:val="002F2EBF"/>
    <w:rsid w:val="002F4DBA"/>
    <w:rsid w:val="002F523E"/>
    <w:rsid w:val="002F61B1"/>
    <w:rsid w:val="002F79E0"/>
    <w:rsid w:val="002F7EEE"/>
    <w:rsid w:val="003112F4"/>
    <w:rsid w:val="003122D4"/>
    <w:rsid w:val="0031607E"/>
    <w:rsid w:val="00316458"/>
    <w:rsid w:val="00317091"/>
    <w:rsid w:val="00317F1B"/>
    <w:rsid w:val="00317FA3"/>
    <w:rsid w:val="00321B84"/>
    <w:rsid w:val="00322288"/>
    <w:rsid w:val="003229E9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3F6"/>
    <w:rsid w:val="003755B5"/>
    <w:rsid w:val="003760B9"/>
    <w:rsid w:val="003761CA"/>
    <w:rsid w:val="0037726A"/>
    <w:rsid w:val="00377B6C"/>
    <w:rsid w:val="003800AE"/>
    <w:rsid w:val="00381131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22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0FF9"/>
    <w:rsid w:val="003B1810"/>
    <w:rsid w:val="003B22F9"/>
    <w:rsid w:val="003B3F1E"/>
    <w:rsid w:val="003B7122"/>
    <w:rsid w:val="003C0D73"/>
    <w:rsid w:val="003C0E3E"/>
    <w:rsid w:val="003C4DB3"/>
    <w:rsid w:val="003C75BA"/>
    <w:rsid w:val="003C7E03"/>
    <w:rsid w:val="003D1168"/>
    <w:rsid w:val="003D1826"/>
    <w:rsid w:val="003D1B5C"/>
    <w:rsid w:val="003D23F5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09AE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09AF"/>
    <w:rsid w:val="00422771"/>
    <w:rsid w:val="00422CE7"/>
    <w:rsid w:val="004246F0"/>
    <w:rsid w:val="0042618C"/>
    <w:rsid w:val="00426D31"/>
    <w:rsid w:val="004270A4"/>
    <w:rsid w:val="00427714"/>
    <w:rsid w:val="00427EA6"/>
    <w:rsid w:val="00427FC3"/>
    <w:rsid w:val="0043018A"/>
    <w:rsid w:val="00431411"/>
    <w:rsid w:val="00432311"/>
    <w:rsid w:val="0043264F"/>
    <w:rsid w:val="00432B1E"/>
    <w:rsid w:val="004337CB"/>
    <w:rsid w:val="00433F01"/>
    <w:rsid w:val="00434FE5"/>
    <w:rsid w:val="00437499"/>
    <w:rsid w:val="004418D9"/>
    <w:rsid w:val="0044191B"/>
    <w:rsid w:val="00443315"/>
    <w:rsid w:val="0044647B"/>
    <w:rsid w:val="00446B9A"/>
    <w:rsid w:val="00451034"/>
    <w:rsid w:val="00451A82"/>
    <w:rsid w:val="004520C1"/>
    <w:rsid w:val="00454E3D"/>
    <w:rsid w:val="00457E10"/>
    <w:rsid w:val="00460482"/>
    <w:rsid w:val="0046095F"/>
    <w:rsid w:val="00460A94"/>
    <w:rsid w:val="00460F66"/>
    <w:rsid w:val="00462E34"/>
    <w:rsid w:val="00463249"/>
    <w:rsid w:val="00463FB4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329"/>
    <w:rsid w:val="00474610"/>
    <w:rsid w:val="00475410"/>
    <w:rsid w:val="0047756D"/>
    <w:rsid w:val="00481FAB"/>
    <w:rsid w:val="004845BF"/>
    <w:rsid w:val="004854B8"/>
    <w:rsid w:val="00485524"/>
    <w:rsid w:val="00485785"/>
    <w:rsid w:val="00486A75"/>
    <w:rsid w:val="004873CE"/>
    <w:rsid w:val="00487567"/>
    <w:rsid w:val="0049033A"/>
    <w:rsid w:val="00490CAA"/>
    <w:rsid w:val="00491F19"/>
    <w:rsid w:val="0049232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147"/>
    <w:rsid w:val="005173A3"/>
    <w:rsid w:val="005177F6"/>
    <w:rsid w:val="00520819"/>
    <w:rsid w:val="00522CC0"/>
    <w:rsid w:val="005239D6"/>
    <w:rsid w:val="00523CEC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31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4934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6EE"/>
    <w:rsid w:val="00584AC9"/>
    <w:rsid w:val="0058555B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B582A"/>
    <w:rsid w:val="005C0F62"/>
    <w:rsid w:val="005C41A6"/>
    <w:rsid w:val="005C771A"/>
    <w:rsid w:val="005D04D8"/>
    <w:rsid w:val="005D088D"/>
    <w:rsid w:val="005D12EB"/>
    <w:rsid w:val="005D1376"/>
    <w:rsid w:val="005D1399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EAB"/>
    <w:rsid w:val="005E6693"/>
    <w:rsid w:val="005E66FC"/>
    <w:rsid w:val="005F0A75"/>
    <w:rsid w:val="005F3052"/>
    <w:rsid w:val="005F64C5"/>
    <w:rsid w:val="005F7BC3"/>
    <w:rsid w:val="006019E7"/>
    <w:rsid w:val="00603B9A"/>
    <w:rsid w:val="00604582"/>
    <w:rsid w:val="00610EFB"/>
    <w:rsid w:val="00612E3B"/>
    <w:rsid w:val="0061321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6314"/>
    <w:rsid w:val="00650B18"/>
    <w:rsid w:val="00651B80"/>
    <w:rsid w:val="00653213"/>
    <w:rsid w:val="00654902"/>
    <w:rsid w:val="00654AFD"/>
    <w:rsid w:val="00654F18"/>
    <w:rsid w:val="00657596"/>
    <w:rsid w:val="006614E7"/>
    <w:rsid w:val="00662F88"/>
    <w:rsid w:val="00663706"/>
    <w:rsid w:val="00664185"/>
    <w:rsid w:val="0066467E"/>
    <w:rsid w:val="0066676A"/>
    <w:rsid w:val="006667B0"/>
    <w:rsid w:val="006675BA"/>
    <w:rsid w:val="00667646"/>
    <w:rsid w:val="00667678"/>
    <w:rsid w:val="00667C2C"/>
    <w:rsid w:val="00671C74"/>
    <w:rsid w:val="0067222D"/>
    <w:rsid w:val="0067623E"/>
    <w:rsid w:val="006762B9"/>
    <w:rsid w:val="006763F4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48B7"/>
    <w:rsid w:val="006A5291"/>
    <w:rsid w:val="006A67AD"/>
    <w:rsid w:val="006A6CE2"/>
    <w:rsid w:val="006A746D"/>
    <w:rsid w:val="006B1EC4"/>
    <w:rsid w:val="006B2ECA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1BE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5EFE"/>
    <w:rsid w:val="006E669C"/>
    <w:rsid w:val="006F0EB4"/>
    <w:rsid w:val="006F1BFC"/>
    <w:rsid w:val="006F31CF"/>
    <w:rsid w:val="006F3C71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3B9A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5B63"/>
    <w:rsid w:val="00766E2E"/>
    <w:rsid w:val="00766EFE"/>
    <w:rsid w:val="007673BB"/>
    <w:rsid w:val="0076771B"/>
    <w:rsid w:val="0077053F"/>
    <w:rsid w:val="007748BC"/>
    <w:rsid w:val="0077627C"/>
    <w:rsid w:val="00777AFC"/>
    <w:rsid w:val="00781135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4A11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6FF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2746"/>
    <w:rsid w:val="007E3178"/>
    <w:rsid w:val="007E5040"/>
    <w:rsid w:val="007E54D3"/>
    <w:rsid w:val="007E5F33"/>
    <w:rsid w:val="007E680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3C13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4710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2D71"/>
    <w:rsid w:val="00883DA4"/>
    <w:rsid w:val="00883EFE"/>
    <w:rsid w:val="00884D74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4B5C"/>
    <w:rsid w:val="008E2F3F"/>
    <w:rsid w:val="008E3045"/>
    <w:rsid w:val="008E47C5"/>
    <w:rsid w:val="008E4B76"/>
    <w:rsid w:val="008E7107"/>
    <w:rsid w:val="008E7A0A"/>
    <w:rsid w:val="008F0550"/>
    <w:rsid w:val="008F0A29"/>
    <w:rsid w:val="008F0FDD"/>
    <w:rsid w:val="008F4A5F"/>
    <w:rsid w:val="008F4EAF"/>
    <w:rsid w:val="008F7D43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446F"/>
    <w:rsid w:val="00925252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2F1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4EF3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1AF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2D1B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510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E7BE4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3E7C"/>
    <w:rsid w:val="00A144F6"/>
    <w:rsid w:val="00A17B49"/>
    <w:rsid w:val="00A229C8"/>
    <w:rsid w:val="00A23BF0"/>
    <w:rsid w:val="00A25218"/>
    <w:rsid w:val="00A2790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155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61329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44C7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628C"/>
    <w:rsid w:val="00AF70A0"/>
    <w:rsid w:val="00AF73FC"/>
    <w:rsid w:val="00AF7F02"/>
    <w:rsid w:val="00B004A1"/>
    <w:rsid w:val="00B00D86"/>
    <w:rsid w:val="00B011DB"/>
    <w:rsid w:val="00B022E3"/>
    <w:rsid w:val="00B02538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7EF"/>
    <w:rsid w:val="00B33D3B"/>
    <w:rsid w:val="00B3440C"/>
    <w:rsid w:val="00B3561B"/>
    <w:rsid w:val="00B4022C"/>
    <w:rsid w:val="00B41027"/>
    <w:rsid w:val="00B422E3"/>
    <w:rsid w:val="00B424FE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2B6B"/>
    <w:rsid w:val="00B53A82"/>
    <w:rsid w:val="00B53C3E"/>
    <w:rsid w:val="00B5682E"/>
    <w:rsid w:val="00B5699E"/>
    <w:rsid w:val="00B6545F"/>
    <w:rsid w:val="00B65506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48BE"/>
    <w:rsid w:val="00B85BD1"/>
    <w:rsid w:val="00B86CE5"/>
    <w:rsid w:val="00B91C98"/>
    <w:rsid w:val="00B95DB8"/>
    <w:rsid w:val="00B960C4"/>
    <w:rsid w:val="00BA1DEB"/>
    <w:rsid w:val="00BA1E51"/>
    <w:rsid w:val="00BA363B"/>
    <w:rsid w:val="00BA3E65"/>
    <w:rsid w:val="00BA4114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5784"/>
    <w:rsid w:val="00BB74D5"/>
    <w:rsid w:val="00BB7994"/>
    <w:rsid w:val="00BC1709"/>
    <w:rsid w:val="00BC191C"/>
    <w:rsid w:val="00BC59E8"/>
    <w:rsid w:val="00BC611F"/>
    <w:rsid w:val="00BC613E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D7F0F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EAA"/>
    <w:rsid w:val="00C10EFF"/>
    <w:rsid w:val="00C11BB3"/>
    <w:rsid w:val="00C1272E"/>
    <w:rsid w:val="00C12CAE"/>
    <w:rsid w:val="00C12DD4"/>
    <w:rsid w:val="00C20032"/>
    <w:rsid w:val="00C208B8"/>
    <w:rsid w:val="00C224C0"/>
    <w:rsid w:val="00C22615"/>
    <w:rsid w:val="00C2269E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6EA3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128F"/>
    <w:rsid w:val="00C939ED"/>
    <w:rsid w:val="00C9458A"/>
    <w:rsid w:val="00C94D81"/>
    <w:rsid w:val="00C9543A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827"/>
    <w:rsid w:val="00CC0F49"/>
    <w:rsid w:val="00CC3244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63F"/>
    <w:rsid w:val="00D04F66"/>
    <w:rsid w:val="00D0570B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1A6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4B70"/>
    <w:rsid w:val="00DA5D38"/>
    <w:rsid w:val="00DA7DE6"/>
    <w:rsid w:val="00DB1491"/>
    <w:rsid w:val="00DB1B76"/>
    <w:rsid w:val="00DB2B8E"/>
    <w:rsid w:val="00DB5B2A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6575"/>
    <w:rsid w:val="00DD788B"/>
    <w:rsid w:val="00DE025A"/>
    <w:rsid w:val="00DE330D"/>
    <w:rsid w:val="00DE3AF3"/>
    <w:rsid w:val="00DE3AF5"/>
    <w:rsid w:val="00DE3D4C"/>
    <w:rsid w:val="00DE3EA7"/>
    <w:rsid w:val="00DE4D2E"/>
    <w:rsid w:val="00DE5043"/>
    <w:rsid w:val="00DE5928"/>
    <w:rsid w:val="00DE68C0"/>
    <w:rsid w:val="00DE6CAB"/>
    <w:rsid w:val="00DE73F5"/>
    <w:rsid w:val="00DE7942"/>
    <w:rsid w:val="00DF0289"/>
    <w:rsid w:val="00DF068C"/>
    <w:rsid w:val="00DF0EB2"/>
    <w:rsid w:val="00DF3F83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46DE0"/>
    <w:rsid w:val="00E5119D"/>
    <w:rsid w:val="00E51C93"/>
    <w:rsid w:val="00E52A33"/>
    <w:rsid w:val="00E53814"/>
    <w:rsid w:val="00E54079"/>
    <w:rsid w:val="00E54EB9"/>
    <w:rsid w:val="00E5534D"/>
    <w:rsid w:val="00E55BDE"/>
    <w:rsid w:val="00E56E8B"/>
    <w:rsid w:val="00E57324"/>
    <w:rsid w:val="00E62235"/>
    <w:rsid w:val="00E62B94"/>
    <w:rsid w:val="00E65D31"/>
    <w:rsid w:val="00E67C49"/>
    <w:rsid w:val="00E70C0B"/>
    <w:rsid w:val="00E725F6"/>
    <w:rsid w:val="00E72E7E"/>
    <w:rsid w:val="00E73DDC"/>
    <w:rsid w:val="00E75508"/>
    <w:rsid w:val="00E75985"/>
    <w:rsid w:val="00E767EB"/>
    <w:rsid w:val="00E76BCD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376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4EA9"/>
    <w:rsid w:val="00F174FB"/>
    <w:rsid w:val="00F2173D"/>
    <w:rsid w:val="00F236FA"/>
    <w:rsid w:val="00F248E3"/>
    <w:rsid w:val="00F24E34"/>
    <w:rsid w:val="00F26DEA"/>
    <w:rsid w:val="00F304A4"/>
    <w:rsid w:val="00F3104A"/>
    <w:rsid w:val="00F32829"/>
    <w:rsid w:val="00F33C85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03B9"/>
    <w:rsid w:val="00F504CC"/>
    <w:rsid w:val="00F529C6"/>
    <w:rsid w:val="00F53862"/>
    <w:rsid w:val="00F542F6"/>
    <w:rsid w:val="00F5461C"/>
    <w:rsid w:val="00F547E7"/>
    <w:rsid w:val="00F54BDA"/>
    <w:rsid w:val="00F56D8F"/>
    <w:rsid w:val="00F57F61"/>
    <w:rsid w:val="00F604D0"/>
    <w:rsid w:val="00F60EB4"/>
    <w:rsid w:val="00F623B3"/>
    <w:rsid w:val="00F67208"/>
    <w:rsid w:val="00F679C8"/>
    <w:rsid w:val="00F7097E"/>
    <w:rsid w:val="00F70A51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5782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43CB"/>
    <w:rsid w:val="00FA4439"/>
    <w:rsid w:val="00FA568F"/>
    <w:rsid w:val="00FB0573"/>
    <w:rsid w:val="00FB20EB"/>
    <w:rsid w:val="00FB255E"/>
    <w:rsid w:val="00FB3182"/>
    <w:rsid w:val="00FB3765"/>
    <w:rsid w:val="00FB423F"/>
    <w:rsid w:val="00FB622D"/>
    <w:rsid w:val="00FB6993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5C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3A86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5CCE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7526A5"/>
    <w:pPr>
      <w:ind w:left="720"/>
    </w:pPr>
  </w:style>
  <w:style w:type="paragraph" w:styleId="a8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9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Emphasis"/>
    <w:uiPriority w:val="20"/>
    <w:qFormat/>
    <w:rsid w:val="001E6461"/>
    <w:rPr>
      <w:i/>
      <w:iCs/>
    </w:rPr>
  </w:style>
  <w:style w:type="character" w:styleId="af">
    <w:name w:val="Strong"/>
    <w:basedOn w:val="a0"/>
    <w:uiPriority w:val="22"/>
    <w:qFormat/>
    <w:rsid w:val="00857C9E"/>
    <w:rPr>
      <w:b/>
      <w:bCs/>
    </w:rPr>
  </w:style>
  <w:style w:type="character" w:styleId="af0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1">
    <w:name w:val="List"/>
    <w:basedOn w:val="ac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2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B2801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B28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Title"/>
    <w:basedOn w:val="a"/>
    <w:link w:val="af9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9">
    <w:name w:val="Название Знак"/>
    <w:basedOn w:val="a0"/>
    <w:link w:val="af8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c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d">
    <w:name w:val="Знак"/>
    <w:basedOn w:val="a"/>
    <w:rsid w:val="00451A82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e">
    <w:name w:val="Знак"/>
    <w:basedOn w:val="a"/>
    <w:rsid w:val="006B2EC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">
    <w:name w:val="Знак"/>
    <w:basedOn w:val="a"/>
    <w:rsid w:val="002F2EBF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7">
    <w:name w:val="Абзац списка Знак"/>
    <w:link w:val="a6"/>
    <w:uiPriority w:val="34"/>
    <w:locked/>
    <w:rsid w:val="00803C1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54DE-C657-4BC1-9066-56A5FF5C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5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224</cp:revision>
  <cp:lastPrinted>2020-12-26T09:43:00Z</cp:lastPrinted>
  <dcterms:created xsi:type="dcterms:W3CDTF">2020-03-31T05:14:00Z</dcterms:created>
  <dcterms:modified xsi:type="dcterms:W3CDTF">2020-12-26T10:32:00Z</dcterms:modified>
</cp:coreProperties>
</file>